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4DBA81" w14:textId="65653D05" w:rsidR="00C32725" w:rsidRDefault="00506919">
      <w:r w:rsidRPr="00506919">
        <w:drawing>
          <wp:inline distT="0" distB="0" distL="0" distR="0" wp14:anchorId="46415E05" wp14:editId="4B3E4F01">
            <wp:extent cx="5274310" cy="23114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E81E" w14:textId="56EFB80A" w:rsidR="00506919" w:rsidRDefault="00506919"/>
    <w:p w14:paraId="45743C43" w14:textId="19DA5F28" w:rsidR="00506919" w:rsidRDefault="00506919">
      <w:r w:rsidRPr="00506919">
        <w:drawing>
          <wp:inline distT="0" distB="0" distL="0" distR="0" wp14:anchorId="0FFB815A" wp14:editId="24137774">
            <wp:extent cx="5274310" cy="2545080"/>
            <wp:effectExtent l="0" t="0" r="254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5FB" w14:textId="668F5320" w:rsidR="00506919" w:rsidRDefault="00506919"/>
    <w:p w14:paraId="2374E5A4" w14:textId="1A63E83C" w:rsidR="00506919" w:rsidRDefault="00506919">
      <w:r w:rsidRPr="00506919">
        <w:drawing>
          <wp:inline distT="0" distB="0" distL="0" distR="0" wp14:anchorId="30ACEEB6" wp14:editId="5B104640">
            <wp:extent cx="5274310" cy="25095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F741" w14:textId="1D0443E3" w:rsidR="00506919" w:rsidRDefault="00506919"/>
    <w:p w14:paraId="47AD1456" w14:textId="55F1FBE9" w:rsidR="00506919" w:rsidRDefault="00506919"/>
    <w:p w14:paraId="3F59FD39" w14:textId="25C0DFEB" w:rsidR="00506919" w:rsidRDefault="001C34EA">
      <w:r w:rsidRPr="001C34EA">
        <w:lastRenderedPageBreak/>
        <w:drawing>
          <wp:inline distT="0" distB="0" distL="0" distR="0" wp14:anchorId="5FFE9DEC" wp14:editId="52586FAB">
            <wp:extent cx="5274310" cy="327660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0A51" w14:textId="06A7BE5D" w:rsidR="001C34EA" w:rsidRDefault="001C34EA"/>
    <w:p w14:paraId="6C3EAFDA" w14:textId="4FE203A3" w:rsidR="001C34EA" w:rsidRDefault="00FB548E">
      <w:r w:rsidRPr="00FB548E">
        <w:drawing>
          <wp:inline distT="0" distB="0" distL="0" distR="0" wp14:anchorId="22B0032C" wp14:editId="3FDE57FB">
            <wp:extent cx="5274310" cy="316357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5AAF" w14:textId="514DB694" w:rsidR="00FB548E" w:rsidRDefault="00FB548E"/>
    <w:p w14:paraId="2D621ECA" w14:textId="7150E8F9" w:rsidR="00FB548E" w:rsidRDefault="00FB548E">
      <w:r w:rsidRPr="00FB548E">
        <w:lastRenderedPageBreak/>
        <w:drawing>
          <wp:inline distT="0" distB="0" distL="0" distR="0" wp14:anchorId="555E34ED" wp14:editId="1D340FDA">
            <wp:extent cx="5274310" cy="310451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7CF0" w14:textId="4597F958" w:rsidR="00FB548E" w:rsidRDefault="00FB548E"/>
    <w:p w14:paraId="72458972" w14:textId="2D70699A" w:rsidR="00FB548E" w:rsidRDefault="00FB548E">
      <w:r w:rsidRPr="00FB548E">
        <w:drawing>
          <wp:inline distT="0" distB="0" distL="0" distR="0" wp14:anchorId="7FF5D688" wp14:editId="77024726">
            <wp:extent cx="5274310" cy="2790825"/>
            <wp:effectExtent l="0" t="0" r="254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08E5" w14:textId="44337717" w:rsidR="00FB548E" w:rsidRDefault="00FB548E"/>
    <w:p w14:paraId="056C7571" w14:textId="42A20584" w:rsidR="00FB548E" w:rsidRDefault="00FB548E">
      <w:r w:rsidRPr="00FB548E">
        <w:lastRenderedPageBreak/>
        <w:drawing>
          <wp:inline distT="0" distB="0" distL="0" distR="0" wp14:anchorId="05633AD8" wp14:editId="18A9BC1B">
            <wp:extent cx="5274310" cy="2466975"/>
            <wp:effectExtent l="0" t="0" r="254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6B26" w14:textId="7B88C3BC" w:rsidR="00FB548E" w:rsidRDefault="00FB548E"/>
    <w:p w14:paraId="48C9F03E" w14:textId="7C3E7D16" w:rsidR="00FB548E" w:rsidRDefault="00FB548E">
      <w:r w:rsidRPr="00FB548E">
        <w:drawing>
          <wp:inline distT="0" distB="0" distL="0" distR="0" wp14:anchorId="79FC78B5" wp14:editId="3CAAB715">
            <wp:extent cx="5274310" cy="263969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BABE" w14:textId="63FAEC06" w:rsidR="00FB548E" w:rsidRDefault="00FB548E"/>
    <w:p w14:paraId="2C3D9ABE" w14:textId="56DBC1BD" w:rsidR="00FB548E" w:rsidRDefault="00FB548E">
      <w:r w:rsidRPr="00FB548E">
        <w:drawing>
          <wp:inline distT="0" distB="0" distL="0" distR="0" wp14:anchorId="13752135" wp14:editId="19907B6D">
            <wp:extent cx="5274310" cy="2929255"/>
            <wp:effectExtent l="0" t="0" r="254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51E4" w14:textId="0D650987" w:rsidR="00FB548E" w:rsidRDefault="00FB548E"/>
    <w:p w14:paraId="782B4606" w14:textId="65E89ED7" w:rsidR="00FB548E" w:rsidRDefault="008A1C5D">
      <w:r>
        <w:t>B</w:t>
      </w:r>
      <w:r w:rsidR="00FB548E">
        <w:t>abel</w:t>
      </w:r>
      <w:r>
        <w:rPr>
          <w:rFonts w:hint="eastAsia"/>
        </w:rPr>
        <w:t>載入可以去</w:t>
      </w:r>
      <w:r>
        <w:rPr>
          <w:rFonts w:hint="eastAsia"/>
        </w:rPr>
        <w:t>g</w:t>
      </w:r>
      <w:r>
        <w:t>oogle</w:t>
      </w:r>
      <w:r>
        <w:rPr>
          <w:rFonts w:hint="eastAsia"/>
        </w:rPr>
        <w:t>搜尋</w:t>
      </w:r>
      <w:r>
        <w:rPr>
          <w:rFonts w:hint="eastAsia"/>
        </w:rPr>
        <w:t xml:space="preserve"> </w:t>
      </w:r>
      <w:r>
        <w:t>babel</w:t>
      </w:r>
    </w:p>
    <w:p w14:paraId="28229205" w14:textId="5148A394" w:rsidR="008A1C5D" w:rsidRDefault="008A1C5D"/>
    <w:p w14:paraId="6AB855D5" w14:textId="5693954C" w:rsidR="008A1C5D" w:rsidRDefault="008A1C5D">
      <w:proofErr w:type="gramStart"/>
      <w:r>
        <w:rPr>
          <w:rFonts w:hint="eastAsia"/>
        </w:rPr>
        <w:t>官網中</w:t>
      </w:r>
      <w:proofErr w:type="gramEnd"/>
    </w:p>
    <w:p w14:paraId="76D35707" w14:textId="31D3AAF1" w:rsidR="008A1C5D" w:rsidRDefault="008A1C5D">
      <w:r>
        <w:rPr>
          <w:rFonts w:hint="eastAsia"/>
        </w:rPr>
        <w:t>Do</w:t>
      </w:r>
      <w:r>
        <w:t>cs -&gt; Setup-&gt;in the browser</w:t>
      </w:r>
      <w:bookmarkStart w:id="0" w:name="_GoBack"/>
      <w:bookmarkEnd w:id="0"/>
    </w:p>
    <w:p w14:paraId="4B8330AD" w14:textId="77777777" w:rsidR="008A1C5D" w:rsidRDefault="008A1C5D">
      <w:pPr>
        <w:rPr>
          <w:rFonts w:hint="eastAsia"/>
        </w:rPr>
      </w:pPr>
    </w:p>
    <w:p w14:paraId="0521DA6B" w14:textId="77CE26F0" w:rsidR="008A1C5D" w:rsidRDefault="008A1C5D">
      <w:r w:rsidRPr="008A1C5D">
        <w:drawing>
          <wp:inline distT="0" distB="0" distL="0" distR="0" wp14:anchorId="332695D7" wp14:editId="76F388A5">
            <wp:extent cx="5274310" cy="297180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AEE9" w14:textId="77777777" w:rsidR="008A1C5D" w:rsidRPr="00506919" w:rsidRDefault="008A1C5D">
      <w:pPr>
        <w:rPr>
          <w:rFonts w:hint="eastAsia"/>
        </w:rPr>
      </w:pPr>
    </w:p>
    <w:sectPr w:rsidR="008A1C5D" w:rsidRPr="0050691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000"/>
    <w:rsid w:val="001C34EA"/>
    <w:rsid w:val="00506919"/>
    <w:rsid w:val="008A1C5D"/>
    <w:rsid w:val="00C32725"/>
    <w:rsid w:val="00F75000"/>
    <w:rsid w:val="00FB5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9C988"/>
  <w15:chartTrackingRefBased/>
  <w15:docId w15:val="{4E78D1B2-76BE-457C-BE65-9513FCFBC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19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5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Lai, AK</dc:creator>
  <cp:keywords/>
  <dc:description/>
  <cp:lastModifiedBy>Lai, AK</cp:lastModifiedBy>
  <cp:revision>2</cp:revision>
  <dcterms:created xsi:type="dcterms:W3CDTF">2023-12-30T15:22:00Z</dcterms:created>
  <dcterms:modified xsi:type="dcterms:W3CDTF">2023-12-30T16:53:00Z</dcterms:modified>
</cp:coreProperties>
</file>